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94" w:rsidRPr="00DF3F62" w:rsidRDefault="008A2994" w:rsidP="008A2994">
      <w:pPr>
        <w:spacing w:line="240" w:lineRule="auto"/>
        <w:ind w:left="-360" w:right="-694"/>
        <w:jc w:val="center"/>
        <w:rPr>
          <w:rFonts w:asciiTheme="minorHAnsi" w:hAnsiTheme="minorHAnsi"/>
          <w:b/>
          <w:sz w:val="32"/>
          <w:szCs w:val="28"/>
        </w:rPr>
      </w:pPr>
      <w:r w:rsidRPr="00DF3F62">
        <w:rPr>
          <w:rFonts w:asciiTheme="minorHAnsi" w:hAnsiTheme="minorHAnsi"/>
          <w:b/>
          <w:sz w:val="32"/>
          <w:szCs w:val="28"/>
        </w:rPr>
        <w:t xml:space="preserve">SREEPATHY INSTITUTE OF MANAGEMENT AND TECHNOLOGY (SIMAT) </w:t>
      </w:r>
      <w:r w:rsidRPr="00DF3F62">
        <w:rPr>
          <w:rFonts w:asciiTheme="minorHAnsi" w:hAnsiTheme="minorHAnsi"/>
          <w:b/>
          <w:sz w:val="32"/>
          <w:szCs w:val="28"/>
        </w:rPr>
        <w:br/>
        <w:t>Vavanoor, Palakkad - 679 533</w:t>
      </w:r>
    </w:p>
    <w:p w:rsidR="008A2994" w:rsidRPr="004D7DB4" w:rsidRDefault="008A2994" w:rsidP="008A2994">
      <w:pPr>
        <w:tabs>
          <w:tab w:val="left" w:pos="2145"/>
          <w:tab w:val="left" w:pos="3285"/>
          <w:tab w:val="left" w:pos="4050"/>
          <w:tab w:val="center" w:pos="5027"/>
        </w:tabs>
        <w:spacing w:after="0"/>
        <w:ind w:left="720" w:right="26"/>
        <w:jc w:val="left"/>
        <w:rPr>
          <w:rFonts w:ascii="Castellar" w:hAnsi="Castellar"/>
          <w:b/>
          <w:sz w:val="32"/>
        </w:rPr>
      </w:pPr>
      <w:r>
        <w:rPr>
          <w:rFonts w:ascii="Castellar" w:hAnsi="Castellar"/>
          <w:b/>
          <w:sz w:val="32"/>
        </w:rPr>
        <w:tab/>
        <w:t xml:space="preserve">      C</w:t>
      </w:r>
      <w:r w:rsidRPr="004D7DB4">
        <w:rPr>
          <w:rFonts w:ascii="Castellar" w:hAnsi="Castellar"/>
          <w:b/>
          <w:sz w:val="32"/>
        </w:rPr>
        <w:t>ongratulations</w:t>
      </w:r>
    </w:p>
    <w:p w:rsidR="008A2994" w:rsidRDefault="008A2994" w:rsidP="008A2994">
      <w:pPr>
        <w:tabs>
          <w:tab w:val="left" w:pos="1080"/>
        </w:tabs>
        <w:spacing w:after="0"/>
        <w:ind w:left="0" w:right="26"/>
        <w:rPr>
          <w:sz w:val="24"/>
        </w:rPr>
      </w:pPr>
      <w:r>
        <w:rPr>
          <w:sz w:val="24"/>
        </w:rPr>
        <w:tab/>
      </w:r>
      <w:r>
        <w:rPr>
          <w:sz w:val="24"/>
        </w:rPr>
        <w:t>T</w:t>
      </w:r>
      <w:r>
        <w:rPr>
          <w:sz w:val="24"/>
        </w:rPr>
        <w:t xml:space="preserve">he following students are ranked in </w:t>
      </w:r>
      <w:r>
        <w:rPr>
          <w:sz w:val="24"/>
        </w:rPr>
        <w:t>2012-16</w:t>
      </w:r>
      <w:r>
        <w:rPr>
          <w:sz w:val="24"/>
        </w:rPr>
        <w:t xml:space="preserve"> Batch</w:t>
      </w:r>
      <w:r>
        <w:rPr>
          <w:sz w:val="24"/>
        </w:rPr>
        <w:t xml:space="preserve"> - Calicut University</w:t>
      </w:r>
      <w:r>
        <w:rPr>
          <w:sz w:val="24"/>
        </w:rPr>
        <w:t>.</w:t>
      </w:r>
    </w:p>
    <w:tbl>
      <w:tblPr>
        <w:tblStyle w:val="TableGrid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1083"/>
        <w:gridCol w:w="2700"/>
        <w:gridCol w:w="2497"/>
        <w:gridCol w:w="990"/>
        <w:gridCol w:w="990"/>
      </w:tblGrid>
      <w:tr w:rsidR="008A2994" w:rsidRPr="004D7DB4" w:rsidTr="003800F4">
        <w:trPr>
          <w:jc w:val="center"/>
        </w:trPr>
        <w:tc>
          <w:tcPr>
            <w:tcW w:w="825" w:type="dxa"/>
            <w:vAlign w:val="center"/>
          </w:tcPr>
          <w:p w:rsidR="008A2994" w:rsidRPr="004D7DB4" w:rsidRDefault="008A2994" w:rsidP="00BD1F09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Sl</w:t>
            </w:r>
            <w:r>
              <w:rPr>
                <w:b/>
                <w:sz w:val="28"/>
              </w:rPr>
              <w:t xml:space="preserve">. </w:t>
            </w:r>
            <w:r w:rsidRPr="004D7DB4">
              <w:rPr>
                <w:b/>
                <w:sz w:val="28"/>
              </w:rPr>
              <w:t xml:space="preserve"> No</w:t>
            </w:r>
          </w:p>
        </w:tc>
        <w:tc>
          <w:tcPr>
            <w:tcW w:w="1083" w:type="dxa"/>
            <w:vAlign w:val="center"/>
          </w:tcPr>
          <w:p w:rsidR="008A2994" w:rsidRPr="004D7DB4" w:rsidRDefault="008A2994" w:rsidP="00BD1F09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Dep</w:t>
            </w:r>
            <w:r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00" w:type="dxa"/>
            <w:vAlign w:val="center"/>
          </w:tcPr>
          <w:p w:rsidR="008A2994" w:rsidRPr="004D7DB4" w:rsidRDefault="008A2994" w:rsidP="00BD1F09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Name</w:t>
            </w:r>
          </w:p>
        </w:tc>
        <w:tc>
          <w:tcPr>
            <w:tcW w:w="2497" w:type="dxa"/>
            <w:vAlign w:val="center"/>
          </w:tcPr>
          <w:p w:rsidR="008A2994" w:rsidRPr="004D7DB4" w:rsidRDefault="008A2994" w:rsidP="00BD1F09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Photo</w:t>
            </w:r>
          </w:p>
        </w:tc>
        <w:tc>
          <w:tcPr>
            <w:tcW w:w="990" w:type="dxa"/>
            <w:vAlign w:val="center"/>
          </w:tcPr>
          <w:p w:rsidR="008A2994" w:rsidRPr="004D7DB4" w:rsidRDefault="008A2994" w:rsidP="00BD1F09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CGPA</w:t>
            </w:r>
          </w:p>
        </w:tc>
        <w:tc>
          <w:tcPr>
            <w:tcW w:w="990" w:type="dxa"/>
            <w:vAlign w:val="center"/>
          </w:tcPr>
          <w:p w:rsidR="008A2994" w:rsidRPr="004D7DB4" w:rsidRDefault="008A2994" w:rsidP="00BD1F09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Rank</w:t>
            </w:r>
          </w:p>
        </w:tc>
      </w:tr>
      <w:tr w:rsidR="008A2994" w:rsidRPr="00E46914" w:rsidTr="003800F4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8A2994" w:rsidRPr="00E46914" w:rsidRDefault="008A299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8A2994" w:rsidRPr="00E46914" w:rsidRDefault="008A2994" w:rsidP="008A2994">
            <w:pPr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8A2994" w:rsidRPr="00E46914" w:rsidRDefault="008A299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AMRUTHA M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8A2994" w:rsidRDefault="008A299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sz w:val="24"/>
              </w:rPr>
            </w:pPr>
            <w:r w:rsidRPr="008A2994">
              <w:rPr>
                <w:noProof/>
                <w:sz w:val="24"/>
                <w:lang w:val="en-GB" w:eastAsia="en-GB"/>
              </w:rPr>
              <w:drawing>
                <wp:inline distT="0" distB="0" distL="0" distR="0">
                  <wp:extent cx="1266281" cy="1571625"/>
                  <wp:effectExtent l="0" t="0" r="0" b="0"/>
                  <wp:docPr id="1" name="Picture 1" descr="G:\PRINCIPAL\Students' Details\Year Wise Photos\2012 admn PIC\Amrutha M -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INCIPAL\Students' Details\Year Wise Photos\2012 admn PIC\Amrutha M -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81" cy="157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A2994" w:rsidRPr="00E46914" w:rsidRDefault="003800F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8.55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A2994" w:rsidRPr="00E46914" w:rsidRDefault="003800F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8A2994" w:rsidRPr="00E46914" w:rsidTr="003800F4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8A2994" w:rsidRPr="00E46914" w:rsidRDefault="008A299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2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8A2994" w:rsidRDefault="008A2994" w:rsidP="008A2994">
            <w:pPr>
              <w:spacing w:after="0"/>
              <w:jc w:val="center"/>
            </w:pPr>
            <w:r w:rsidRPr="00344390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S</w:t>
            </w:r>
            <w:r w:rsidRPr="00344390">
              <w:rPr>
                <w:b/>
                <w:sz w:val="24"/>
              </w:rPr>
              <w:t>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8A2994" w:rsidRPr="00E46914" w:rsidRDefault="008A299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UMA  E S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8A2994" w:rsidRDefault="008A299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sz w:val="24"/>
              </w:rPr>
            </w:pPr>
            <w:r w:rsidRPr="008A2994">
              <w:rPr>
                <w:noProof/>
                <w:sz w:val="24"/>
                <w:lang w:val="en-GB" w:eastAsia="en-GB"/>
              </w:rPr>
              <w:drawing>
                <wp:inline distT="0" distB="0" distL="0" distR="0">
                  <wp:extent cx="1231446" cy="1724025"/>
                  <wp:effectExtent l="0" t="0" r="6985" b="0"/>
                  <wp:docPr id="2" name="Picture 2" descr="G:\PRINCIPAL\Students' Details\Year Wise Photos\2012 admn PIC\Uma E.S- C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RINCIPAL\Students' Details\Year Wise Photos\2012 admn PIC\Uma E.S- C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808" cy="172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A2994" w:rsidRPr="00E46914" w:rsidRDefault="003800F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A2994" w:rsidRPr="00E46914" w:rsidRDefault="003800F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8A2994" w:rsidRPr="00E46914" w:rsidTr="003800F4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8A2994" w:rsidRPr="00E46914" w:rsidRDefault="008A299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8A2994" w:rsidRPr="00344390" w:rsidRDefault="008A2994" w:rsidP="008A299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8A2994" w:rsidRDefault="008A299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SUJISHA V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8A2994" w:rsidRDefault="008A299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sz w:val="24"/>
              </w:rPr>
            </w:pPr>
            <w:r w:rsidRPr="008A2994">
              <w:rPr>
                <w:noProof/>
                <w:sz w:val="24"/>
                <w:lang w:val="en-GB" w:eastAsia="en-GB"/>
              </w:rPr>
              <w:drawing>
                <wp:inline distT="0" distB="0" distL="0" distR="0">
                  <wp:extent cx="1247775" cy="1562100"/>
                  <wp:effectExtent l="0" t="0" r="9525" b="0"/>
                  <wp:docPr id="3" name="Picture 3" descr="G:\PRINCIPAL\Students' Details\Year Wise Photos\2012 admn PIC\Sujisha V- 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PRINCIPAL\Students' Details\Year Wise Photos\2012 admn PIC\Sujisha V- E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A299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8.45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A2994" w:rsidRPr="00E46914" w:rsidRDefault="003800F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8A2994" w:rsidRPr="00E46914" w:rsidTr="003800F4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8A2994" w:rsidRPr="00E46914" w:rsidRDefault="008A299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8A2994" w:rsidRDefault="008A2994" w:rsidP="008A2994">
            <w:pPr>
              <w:spacing w:after="0"/>
              <w:jc w:val="center"/>
            </w:pPr>
            <w:r w:rsidRPr="00314088">
              <w:rPr>
                <w:b/>
                <w:sz w:val="24"/>
              </w:rPr>
              <w:t>ECE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8A2994" w:rsidRDefault="008A299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THUSHAR K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8A2994" w:rsidRDefault="008A299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sz w:val="24"/>
              </w:rPr>
            </w:pPr>
            <w:r w:rsidRPr="008A2994">
              <w:rPr>
                <w:noProof/>
                <w:sz w:val="24"/>
                <w:lang w:val="en-GB" w:eastAsia="en-GB"/>
              </w:rPr>
              <w:drawing>
                <wp:inline distT="0" distB="0" distL="0" distR="0">
                  <wp:extent cx="1181100" cy="1514475"/>
                  <wp:effectExtent l="0" t="0" r="0" b="9525"/>
                  <wp:docPr id="4" name="Picture 4" descr="G:\PRINCIPAL\Students' Details\Year Wise Photos\2012 admn PIC\Thushara 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PRINCIPAL\Students' Details\Year Wise Photos\2012 admn PIC\Thushara E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A2994" w:rsidRPr="00E46914" w:rsidRDefault="003800F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8.42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A2994" w:rsidRPr="00E46914" w:rsidRDefault="003800F4" w:rsidP="008A299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3800F4" w:rsidRPr="00E46914" w:rsidTr="003800F4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spacing w:after="0"/>
              <w:jc w:val="center"/>
            </w:pPr>
            <w:r w:rsidRPr="00314088">
              <w:rPr>
                <w:b/>
                <w:sz w:val="24"/>
              </w:rPr>
              <w:t>ECE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NIVEDITHA P S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sz w:val="24"/>
              </w:rPr>
            </w:pPr>
            <w:r w:rsidRPr="008A2994">
              <w:rPr>
                <w:noProof/>
                <w:sz w:val="24"/>
                <w:lang w:val="en-GB" w:eastAsia="en-GB"/>
              </w:rPr>
              <w:drawing>
                <wp:inline distT="0" distB="0" distL="0" distR="0" wp14:anchorId="00D8921A" wp14:editId="0F69B009">
                  <wp:extent cx="1181100" cy="1533525"/>
                  <wp:effectExtent l="0" t="0" r="0" b="9525"/>
                  <wp:docPr id="7" name="Picture 7" descr="G:\PRINCIPAL\Students' Details\Year Wise Photos\2012 admn PIC\Niveditha  P.S- 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PRINCIPAL\Students' Details\Year Wise Photos\2012 admn PIC\Niveditha  P.S- E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8.36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3800F4" w:rsidRPr="00E46914" w:rsidTr="003800F4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spacing w:after="0"/>
              <w:jc w:val="center"/>
            </w:pPr>
            <w:r w:rsidRPr="00314088">
              <w:rPr>
                <w:b/>
                <w:sz w:val="24"/>
              </w:rPr>
              <w:t>ECE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ANJALI K M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sz w:val="24"/>
              </w:rPr>
            </w:pPr>
            <w:r w:rsidRPr="008A2994">
              <w:rPr>
                <w:noProof/>
                <w:sz w:val="24"/>
                <w:lang w:val="en-GB" w:eastAsia="en-GB"/>
              </w:rPr>
              <w:drawing>
                <wp:inline distT="0" distB="0" distL="0" distR="0" wp14:anchorId="391B3FFF" wp14:editId="6572F007">
                  <wp:extent cx="1304925" cy="1619250"/>
                  <wp:effectExtent l="0" t="0" r="9525" b="0"/>
                  <wp:docPr id="5" name="Picture 5" descr="G:\PRINCIPAL\Students' Details\Year Wise Photos\2012 admn PIC\Anjali K.M- 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PRINCIPAL\Students' Details\Year Wise Photos\2012 admn PIC\Anjali K.M- E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3800F4" w:rsidRPr="00E46914" w:rsidTr="003800F4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spacing w:after="0"/>
              <w:jc w:val="center"/>
            </w:pPr>
            <w:r w:rsidRPr="00314088">
              <w:rPr>
                <w:b/>
                <w:sz w:val="24"/>
              </w:rPr>
              <w:t>ECE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SUSMI P S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sz w:val="24"/>
              </w:rPr>
            </w:pPr>
            <w:r w:rsidRPr="008A2994">
              <w:rPr>
                <w:noProof/>
                <w:sz w:val="24"/>
                <w:lang w:val="en-GB" w:eastAsia="en-GB"/>
              </w:rPr>
              <w:drawing>
                <wp:inline distT="0" distB="0" distL="0" distR="0" wp14:anchorId="056F26F2" wp14:editId="1435C2B2">
                  <wp:extent cx="1266825" cy="1638300"/>
                  <wp:effectExtent l="0" t="0" r="9525" b="0"/>
                  <wp:docPr id="6" name="Picture 6" descr="G:\PRINCIPAL\Students' Details\Year Wise Photos\2012 admn PIC\Susmi P.S- 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PRINCIPAL\Students' Details\Year Wise Photos\2012 admn PIC\Susmi P.S- E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8.18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3800F4" w:rsidRPr="00E46914" w:rsidTr="003800F4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800F4" w:rsidRPr="00314088" w:rsidRDefault="003800F4" w:rsidP="003800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EEE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ATHIRA M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sz w:val="24"/>
              </w:rPr>
            </w:pPr>
            <w:r w:rsidRPr="008A2994">
              <w:rPr>
                <w:noProof/>
                <w:sz w:val="24"/>
                <w:lang w:val="en-GB" w:eastAsia="en-GB"/>
              </w:rPr>
              <w:drawing>
                <wp:inline distT="0" distB="0" distL="0" distR="0" wp14:anchorId="6D7AE3A7" wp14:editId="1E7C7854">
                  <wp:extent cx="1123950" cy="1476375"/>
                  <wp:effectExtent l="0" t="0" r="0" b="9525"/>
                  <wp:docPr id="8" name="Picture 8" descr="G:\PRINCIPAL\Students' Details\Year Wise Photos\2012 admn PIC\Athira M- 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PRINCIPAL\Students' Details\Year Wise Photos\2012 admn PIC\Athira M- E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8.80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3800F4" w:rsidRPr="00E46914" w:rsidTr="003800F4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800F4" w:rsidRPr="00314088" w:rsidRDefault="003800F4" w:rsidP="003800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EEE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AISWARYA M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sz w:val="24"/>
              </w:rPr>
            </w:pPr>
            <w:r w:rsidRPr="008A2994">
              <w:rPr>
                <w:noProof/>
                <w:sz w:val="24"/>
                <w:lang w:val="en-GB" w:eastAsia="en-GB"/>
              </w:rPr>
              <w:drawing>
                <wp:inline distT="0" distB="0" distL="0" distR="0" wp14:anchorId="2820EF55" wp14:editId="128A47EE">
                  <wp:extent cx="1533525" cy="1800225"/>
                  <wp:effectExtent l="0" t="0" r="9525" b="9525"/>
                  <wp:docPr id="9" name="Picture 9" descr="G:\PRINCIPAL\Students' Details\Year Wise Photos\2012 admn PIC\Aiswarya M- 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PRINCIPAL\Students' Details\Year Wise Photos\2012 admn PIC\Aiswarya M- E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8.47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3800F4" w:rsidRPr="00E46914" w:rsidTr="003800F4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800F4" w:rsidRPr="00314088" w:rsidRDefault="003800F4" w:rsidP="003800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SRIHARI S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sz w:val="24"/>
              </w:rPr>
            </w:pPr>
            <w:r w:rsidRPr="008A2994">
              <w:rPr>
                <w:noProof/>
                <w:sz w:val="24"/>
                <w:lang w:val="en-GB" w:eastAsia="en-GB"/>
              </w:rPr>
              <w:drawing>
                <wp:inline distT="0" distB="0" distL="0" distR="0" wp14:anchorId="5DF623D7" wp14:editId="46C9D9A7">
                  <wp:extent cx="1333500" cy="1531441"/>
                  <wp:effectExtent l="0" t="0" r="0" b="0"/>
                  <wp:docPr id="13" name="Picture 13" descr="G:\PRINCIPAL\Students' Details\Year Wise Photos\2012 admn PIC\Sreehari M V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PRINCIPAL\Students' Details\Year Wise Photos\2012 admn PIC\Sreehari M V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06" cy="15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8.75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3800F4" w:rsidRPr="00E46914" w:rsidTr="003800F4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800F4" w:rsidRPr="00314088" w:rsidRDefault="003800F4" w:rsidP="003800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JAYAKRISHNAN S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sz w:val="24"/>
              </w:rPr>
            </w:pPr>
            <w:r w:rsidRPr="008A2994">
              <w:rPr>
                <w:noProof/>
                <w:sz w:val="24"/>
                <w:lang w:val="en-GB" w:eastAsia="en-GB"/>
              </w:rPr>
              <w:drawing>
                <wp:inline distT="0" distB="0" distL="0" distR="0" wp14:anchorId="48AFC0BF" wp14:editId="19823A81">
                  <wp:extent cx="1400175" cy="1666875"/>
                  <wp:effectExtent l="0" t="0" r="9525" b="9525"/>
                  <wp:docPr id="10" name="Picture 10" descr="G:\PRINCIPAL\Students' Details\Year Wise Photos\2012 admn PIC\Jayakrishnan S -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PRINCIPAL\Students' Details\Year Wise Photos\2012 admn PIC\Jayakrishnan S -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8.4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3800F4" w:rsidRPr="00E46914" w:rsidTr="003800F4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800F4" w:rsidRPr="00314088" w:rsidRDefault="003800F4" w:rsidP="003800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SREENATH K V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sz w:val="24"/>
              </w:rPr>
            </w:pPr>
            <w:r w:rsidRPr="008A2994">
              <w:rPr>
                <w:noProof/>
                <w:sz w:val="24"/>
                <w:lang w:val="en-GB" w:eastAsia="en-GB"/>
              </w:rPr>
              <w:drawing>
                <wp:inline distT="0" distB="0" distL="0" distR="0" wp14:anchorId="340B158B" wp14:editId="2846558E">
                  <wp:extent cx="1362075" cy="1695450"/>
                  <wp:effectExtent l="0" t="0" r="9525" b="0"/>
                  <wp:docPr id="11" name="Picture 11" descr="G:\PRINCIPAL\Students' Details\Year Wise Photos\2012 admn PIC\Sreenath K.V -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PRINCIPAL\Students' Details\Year Wise Photos\2012 admn PIC\Sreenath K.V -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3800F4" w:rsidRPr="00E46914" w:rsidTr="003800F4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800F4" w:rsidRPr="00314088" w:rsidRDefault="003800F4" w:rsidP="003800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RANJITH R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800F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sz w:val="24"/>
              </w:rPr>
            </w:pPr>
            <w:r w:rsidRPr="008A2994">
              <w:rPr>
                <w:noProof/>
                <w:sz w:val="24"/>
                <w:lang w:val="en-GB" w:eastAsia="en-GB"/>
              </w:rPr>
              <w:drawing>
                <wp:inline distT="0" distB="0" distL="0" distR="0" wp14:anchorId="2D4CFD2E" wp14:editId="7D99AA52">
                  <wp:extent cx="1285875" cy="1666875"/>
                  <wp:effectExtent l="0" t="0" r="9525" b="9525"/>
                  <wp:docPr id="12" name="Picture 12" descr="G:\PRINCIPAL\Students' Details\Year Wise Photos\2012 admn PIC\ME- Ranjith 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PRINCIPAL\Students' Details\Year Wise Photos\2012 admn PIC\ME- Ranjith 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28.28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800F4" w:rsidRPr="00E46914" w:rsidRDefault="003800F4" w:rsidP="003800F4">
            <w:pPr>
              <w:tabs>
                <w:tab w:val="left" w:pos="1080"/>
              </w:tabs>
              <w:spacing w:after="0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  <w:bookmarkStart w:id="0" w:name="_GoBack"/>
            <w:bookmarkEnd w:id="0"/>
          </w:p>
        </w:tc>
      </w:tr>
    </w:tbl>
    <w:p w:rsidR="00B55097" w:rsidRDefault="003800F4"/>
    <w:sectPr w:rsidR="00B550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94"/>
    <w:rsid w:val="00135FF6"/>
    <w:rsid w:val="00196C92"/>
    <w:rsid w:val="003800F4"/>
    <w:rsid w:val="008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D16B"/>
  <w15:chartTrackingRefBased/>
  <w15:docId w15:val="{3B71832E-76ED-44F2-BBD2-4B24A9E9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94"/>
    <w:pPr>
      <w:spacing w:after="200" w:line="276" w:lineRule="auto"/>
      <w:ind w:left="58" w:right="86"/>
      <w:jc w:val="both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99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PA</dc:creator>
  <cp:keywords/>
  <dc:description/>
  <cp:lastModifiedBy>PRINCIPAL PA</cp:lastModifiedBy>
  <cp:revision>2</cp:revision>
  <dcterms:created xsi:type="dcterms:W3CDTF">2021-03-10T08:41:00Z</dcterms:created>
  <dcterms:modified xsi:type="dcterms:W3CDTF">2021-03-10T09:03:00Z</dcterms:modified>
</cp:coreProperties>
</file>